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E4" w:rsidRDefault="00A14EE4">
      <w:r>
        <w:t xml:space="preserve">ZVEZA GLUHIH IN NAGLUŠNIH </w:t>
      </w:r>
    </w:p>
    <w:p w:rsidR="00511552" w:rsidRDefault="00BD5ECD">
      <w:hyperlink r:id="rId6" w:history="1">
        <w:r w:rsidR="00A14EE4" w:rsidRPr="003F4E2B">
          <w:rPr>
            <w:rStyle w:val="Hyperlink"/>
          </w:rPr>
          <w:t>http://www.zveza-gns.si/</w:t>
        </w:r>
      </w:hyperlink>
    </w:p>
    <w:p w:rsidR="00A14EE4" w:rsidRDefault="00A14EE4">
      <w:r>
        <w:t>TIPK</w:t>
      </w:r>
    </w:p>
    <w:p w:rsidR="00A14EE4" w:rsidRDefault="00BD5ECD">
      <w:hyperlink r:id="rId7" w:history="1">
        <w:r w:rsidR="00A14EE4" w:rsidRPr="003F4E2B">
          <w:rPr>
            <w:rStyle w:val="Hyperlink"/>
          </w:rPr>
          <w:t>http://www.tipk.si/</w:t>
        </w:r>
      </w:hyperlink>
    </w:p>
    <w:p w:rsidR="00A14EE4" w:rsidRDefault="00A14EE4">
      <w:r>
        <w:t>GLUHOFON</w:t>
      </w:r>
    </w:p>
    <w:p w:rsidR="00A14EE4" w:rsidRDefault="00BD5ECD">
      <w:hyperlink r:id="rId8" w:anchor="home-view" w:history="1">
        <w:r w:rsidR="00A14EE4" w:rsidRPr="003F4E2B">
          <w:rPr>
            <w:rStyle w:val="Hyperlink"/>
          </w:rPr>
          <w:t>http://www.gluhofon.si/#home-view</w:t>
        </w:r>
      </w:hyperlink>
    </w:p>
    <w:p w:rsidR="00A14EE4" w:rsidRDefault="00A14EE4">
      <w:r>
        <w:t>TOLMAČI</w:t>
      </w:r>
    </w:p>
    <w:p w:rsidR="00A14EE4" w:rsidRDefault="00BD5ECD">
      <w:hyperlink r:id="rId9" w:history="1">
        <w:r w:rsidR="00A14EE4" w:rsidRPr="003F4E2B">
          <w:rPr>
            <w:rStyle w:val="Hyperlink"/>
          </w:rPr>
          <w:t>http://www.tolmaci.si/</w:t>
        </w:r>
      </w:hyperlink>
    </w:p>
    <w:p w:rsidR="00A14EE4" w:rsidRDefault="00A14EE4">
      <w:r>
        <w:t>RTV SLO</w:t>
      </w:r>
    </w:p>
    <w:p w:rsidR="00A14EE4" w:rsidRDefault="00BD5ECD">
      <w:pPr>
        <w:rPr>
          <w:rStyle w:val="Hyperlink"/>
        </w:rPr>
      </w:pPr>
      <w:hyperlink r:id="rId10" w:history="1">
        <w:r w:rsidR="00A14EE4" w:rsidRPr="003F4E2B">
          <w:rPr>
            <w:rStyle w:val="Hyperlink"/>
          </w:rPr>
          <w:t>http://4d.rtvslo.si/arhiv/&amp;subs=1</w:t>
        </w:r>
      </w:hyperlink>
    </w:p>
    <w:p w:rsidR="00BD5ECD" w:rsidRDefault="00BD5ECD">
      <w:r>
        <w:t>POVEZAVE DO UPORABNIH DIPLOMSKIH NALOG</w:t>
      </w:r>
    </w:p>
    <w:p w:rsidR="00BD5ECD" w:rsidRDefault="00BD5ECD" w:rsidP="00BD5ECD">
      <w:pPr>
        <w:pStyle w:val="ListParagraph"/>
        <w:numPr>
          <w:ilvl w:val="0"/>
          <w:numId w:val="1"/>
        </w:numPr>
      </w:pPr>
      <w:hyperlink r:id="rId11" w:history="1">
        <w:r w:rsidRPr="009F74FD">
          <w:rPr>
            <w:rStyle w:val="Hyperlink"/>
          </w:rPr>
          <w:t>http://pefprints.pef.uni-lj.si/2002/1/Otorepec_diploma_tiskanje.pdf</w:t>
        </w:r>
      </w:hyperlink>
    </w:p>
    <w:p w:rsidR="00BD5ECD" w:rsidRDefault="00BD5ECD" w:rsidP="00BD5ECD">
      <w:pPr>
        <w:pStyle w:val="ListParagraph"/>
        <w:numPr>
          <w:ilvl w:val="0"/>
          <w:numId w:val="1"/>
        </w:numPr>
      </w:pPr>
      <w:hyperlink r:id="rId12" w:history="1">
        <w:r w:rsidRPr="009F74FD">
          <w:rPr>
            <w:rStyle w:val="Hyperlink"/>
          </w:rPr>
          <w:t>http://www.bb-kranj.si/doc/diplome/Kosir_Martina-%20Neverbalna_komunikacija_ter_gluhi_in_naglusni.pdf</w:t>
        </w:r>
      </w:hyperlink>
    </w:p>
    <w:p w:rsidR="00BD5ECD" w:rsidRDefault="00BD5ECD" w:rsidP="00BD5ECD">
      <w:pPr>
        <w:pStyle w:val="ListParagraph"/>
        <w:numPr>
          <w:ilvl w:val="0"/>
          <w:numId w:val="1"/>
        </w:numPr>
      </w:pPr>
      <w:hyperlink r:id="rId13" w:history="1">
        <w:r w:rsidRPr="009F74FD">
          <w:rPr>
            <w:rStyle w:val="Hyperlink"/>
          </w:rPr>
          <w:t>http://pefprints.pef.uni-lj.si/821/1/diploma_-_Helena_Kastelic_220512.pdf</w:t>
        </w:r>
      </w:hyperlink>
    </w:p>
    <w:p w:rsidR="00BD5ECD" w:rsidRPr="00BD5ECD" w:rsidRDefault="00BD5ECD" w:rsidP="00BD5ECD">
      <w:pPr>
        <w:pStyle w:val="ListParagraph"/>
      </w:pPr>
      <w:bookmarkStart w:id="0" w:name="_GoBack"/>
      <w:bookmarkEnd w:id="0"/>
    </w:p>
    <w:p w:rsidR="00A14EE4" w:rsidRDefault="00A14EE4"/>
    <w:p w:rsidR="00A14EE4" w:rsidRDefault="00A14EE4"/>
    <w:p w:rsidR="00A14EE4" w:rsidRDefault="00A14EE4">
      <w:r>
        <w:t>Tudi za pametne telefone obstaja že veliko aplikacij s katerimi si lahko pomagamo.</w:t>
      </w:r>
    </w:p>
    <w:sectPr w:rsidR="00A1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2B7"/>
    <w:multiLevelType w:val="hybridMultilevel"/>
    <w:tmpl w:val="91944E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E4"/>
    <w:rsid w:val="00511552"/>
    <w:rsid w:val="00A14EE4"/>
    <w:rsid w:val="00B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E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E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uhofon.si/" TargetMode="External"/><Relationship Id="rId13" Type="http://schemas.openxmlformats.org/officeDocument/2006/relationships/hyperlink" Target="http://pefprints.pef.uni-lj.si/821/1/diploma_-_Helena_Kastelic_22051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ipk.si/" TargetMode="External"/><Relationship Id="rId12" Type="http://schemas.openxmlformats.org/officeDocument/2006/relationships/hyperlink" Target="http://www.bb-kranj.si/doc/diplome/Kosir_Martina-%20Neverbalna_komunikacija_ter_gluhi_in_naglus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eza-gns.si/" TargetMode="External"/><Relationship Id="rId11" Type="http://schemas.openxmlformats.org/officeDocument/2006/relationships/hyperlink" Target="http://pefprints.pef.uni-lj.si/2002/1/Otorepec_diploma_tiskanj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4d.rtvslo.si/arhiv/&amp;sub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lmaci.s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Dunja</cp:lastModifiedBy>
  <cp:revision>2</cp:revision>
  <dcterms:created xsi:type="dcterms:W3CDTF">2014-12-21T19:29:00Z</dcterms:created>
  <dcterms:modified xsi:type="dcterms:W3CDTF">2015-01-04T18:35:00Z</dcterms:modified>
</cp:coreProperties>
</file>